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749FA" w14:textId="61C21021" w:rsidR="00473A55" w:rsidRDefault="00473A55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WORK SESSION: TO DISCUSS THE PERSONNEL POLICY</w:t>
      </w:r>
    </w:p>
    <w:p w14:paraId="4E298D23" w14:textId="6CF19A1A" w:rsidR="0073667F" w:rsidRDefault="008E0CE5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WELCOME:</w:t>
      </w:r>
    </w:p>
    <w:p w14:paraId="5EF7C684" w14:textId="0BB1C8AA" w:rsidR="0073667F" w:rsidRDefault="008E0CE5" w:rsidP="008E0CE5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ROLL CALL:</w:t>
      </w:r>
    </w:p>
    <w:p w14:paraId="30FB6B84" w14:textId="3E6BE6EB" w:rsidR="00DE5C58" w:rsidRDefault="008E0CE5" w:rsidP="00035567">
      <w:pPr>
        <w:rPr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MINUTES FROM PREVIOUS MEETING</w:t>
      </w:r>
      <w:r>
        <w:rPr>
          <w:b/>
          <w:bCs/>
          <w:sz w:val="22"/>
          <w:szCs w:val="22"/>
        </w:rPr>
        <w:t>S</w:t>
      </w:r>
      <w:r w:rsidRPr="00DB1C40">
        <w:rPr>
          <w:b/>
          <w:bCs/>
          <w:sz w:val="22"/>
          <w:szCs w:val="22"/>
        </w:rPr>
        <w:t>:</w:t>
      </w:r>
      <w:r w:rsidRPr="00DB1C40">
        <w:rPr>
          <w:bCs/>
          <w:sz w:val="22"/>
          <w:szCs w:val="22"/>
        </w:rPr>
        <w:t xml:space="preserve"> </w:t>
      </w:r>
      <w:r w:rsidR="00473A55">
        <w:rPr>
          <w:bCs/>
          <w:sz w:val="22"/>
          <w:szCs w:val="22"/>
        </w:rPr>
        <w:t>February 3</w:t>
      </w:r>
      <w:r w:rsidR="00DA2096">
        <w:rPr>
          <w:bCs/>
          <w:sz w:val="22"/>
          <w:szCs w:val="22"/>
        </w:rPr>
        <w:t>, 2025</w:t>
      </w:r>
    </w:p>
    <w:p w14:paraId="404D3275" w14:textId="6ABA9AA7" w:rsidR="00DE5C58" w:rsidRDefault="009E392A" w:rsidP="009E392A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REVIEW OF THE BILL</w:t>
      </w:r>
      <w:r w:rsidR="00CA0776">
        <w:rPr>
          <w:b/>
          <w:bCs/>
          <w:sz w:val="22"/>
          <w:szCs w:val="22"/>
        </w:rPr>
        <w:t>S</w:t>
      </w:r>
      <w:r w:rsidR="00CE4AC7">
        <w:rPr>
          <w:b/>
          <w:bCs/>
          <w:sz w:val="22"/>
          <w:szCs w:val="22"/>
        </w:rPr>
        <w:t>:</w:t>
      </w:r>
    </w:p>
    <w:p w14:paraId="6A51406D" w14:textId="77777777" w:rsidR="00547E42" w:rsidRDefault="00547E42" w:rsidP="00547E42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547E42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tbl>
      <w:tblPr>
        <w:tblW w:w="5100" w:type="dxa"/>
        <w:tblLook w:val="04A0" w:firstRow="1" w:lastRow="0" w:firstColumn="1" w:lastColumn="0" w:noHBand="0" w:noVBand="1"/>
      </w:tblPr>
      <w:tblGrid>
        <w:gridCol w:w="3700"/>
        <w:gridCol w:w="1400"/>
      </w:tblGrid>
      <w:tr w:rsidR="00547E42" w:rsidRPr="00547E42" w14:paraId="6667B7BE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8173C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Council Bills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04F1C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2/18/2025</w:t>
            </w:r>
          </w:p>
        </w:tc>
      </w:tr>
      <w:tr w:rsidR="00547E42" w:rsidRPr="00547E42" w14:paraId="36FCEAFE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0D44F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Tractor Supply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D9DD6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$25.98 </w:t>
            </w:r>
          </w:p>
        </w:tc>
      </w:tr>
      <w:tr w:rsidR="00547E42" w:rsidRPr="00547E42" w14:paraId="74D9508E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FDA5B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Lowes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8A4DC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$975.91 </w:t>
            </w:r>
          </w:p>
        </w:tc>
      </w:tr>
      <w:tr w:rsidR="00547E42" w:rsidRPr="00547E42" w14:paraId="544BC6E5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4401C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Bill Dean LLC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C5AFF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$709.17 </w:t>
            </w:r>
          </w:p>
        </w:tc>
      </w:tr>
      <w:tr w:rsidR="00547E42" w:rsidRPr="00547E42" w14:paraId="70BBD3F2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A2C5C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Birkley Consulting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4B836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$700.00 </w:t>
            </w:r>
          </w:p>
        </w:tc>
      </w:tr>
      <w:tr w:rsidR="00547E42" w:rsidRPr="00547E42" w14:paraId="146C2F18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ECD11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Kellie Warner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E0394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$100.00 </w:t>
            </w:r>
          </w:p>
        </w:tc>
      </w:tr>
      <w:tr w:rsidR="00547E42" w:rsidRPr="00547E42" w14:paraId="0788D93D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75588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proofErr w:type="gramStart"/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Home Town</w:t>
            </w:r>
            <w:proofErr w:type="gramEnd"/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 Tire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90385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$269.90 </w:t>
            </w:r>
          </w:p>
        </w:tc>
      </w:tr>
      <w:tr w:rsidR="00547E42" w:rsidRPr="00547E42" w14:paraId="339C175D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2BD6C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Spectrum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99DEC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$329.98 </w:t>
            </w:r>
          </w:p>
        </w:tc>
      </w:tr>
      <w:tr w:rsidR="00547E42" w:rsidRPr="00547E42" w14:paraId="71E206F2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92035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proofErr w:type="spellStart"/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Citran</w:t>
            </w:r>
            <w:proofErr w:type="spellEnd"/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5476D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$1,058.00 </w:t>
            </w:r>
          </w:p>
        </w:tc>
      </w:tr>
      <w:tr w:rsidR="00547E42" w:rsidRPr="00547E42" w14:paraId="6C59D185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176C4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Ferguson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5F2A1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$1,164.97 </w:t>
            </w:r>
          </w:p>
        </w:tc>
      </w:tr>
      <w:tr w:rsidR="00547E42" w:rsidRPr="00547E42" w14:paraId="13BC8E38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7BCA6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Jamestown Market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D0459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$12.72 </w:t>
            </w:r>
          </w:p>
        </w:tc>
      </w:tr>
      <w:tr w:rsidR="00547E42" w:rsidRPr="00547E42" w14:paraId="330B050D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8C38C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Geer Gas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2BD75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$28.49 </w:t>
            </w:r>
          </w:p>
        </w:tc>
      </w:tr>
      <w:tr w:rsidR="00547E42" w:rsidRPr="00547E42" w14:paraId="5ABEE349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D8B81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American Equip. Services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DAE28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$477.11 </w:t>
            </w:r>
          </w:p>
        </w:tc>
      </w:tr>
      <w:tr w:rsidR="00547E42" w:rsidRPr="00547E42" w14:paraId="430796DD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24E8B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AIM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C2156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$53.24 </w:t>
            </w:r>
          </w:p>
        </w:tc>
      </w:tr>
      <w:tr w:rsidR="00547E42" w:rsidRPr="00547E42" w14:paraId="7BE806B5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38616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AT&amp;T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BBFBF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$80.20 </w:t>
            </w:r>
          </w:p>
        </w:tc>
      </w:tr>
      <w:tr w:rsidR="00547E42" w:rsidRPr="00547E42" w14:paraId="4C252F5A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64591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EJP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7903B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$765.07 </w:t>
            </w:r>
          </w:p>
        </w:tc>
      </w:tr>
      <w:tr w:rsidR="00547E42" w:rsidRPr="00547E42" w14:paraId="59787273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67CB7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The Printing Center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B5D56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$669.54 </w:t>
            </w:r>
          </w:p>
        </w:tc>
      </w:tr>
      <w:tr w:rsidR="00547E42" w:rsidRPr="00547E42" w14:paraId="5D7D2CF5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B872E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M&amp;R Electric Motor Service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DF503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$535.00 </w:t>
            </w:r>
          </w:p>
        </w:tc>
      </w:tr>
      <w:tr w:rsidR="00547E42" w:rsidRPr="00547E42" w14:paraId="4681D808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2AE0A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MASI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B72DA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$1,200.95 </w:t>
            </w:r>
          </w:p>
        </w:tc>
      </w:tr>
      <w:tr w:rsidR="00547E42" w:rsidRPr="00547E42" w14:paraId="37148CD1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985A4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Amazon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8EEF8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$241.99 </w:t>
            </w:r>
          </w:p>
        </w:tc>
      </w:tr>
      <w:tr w:rsidR="00547E42" w:rsidRPr="00547E42" w14:paraId="5BF2485D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AF6E8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Choice One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EF8F9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$1,212.50 </w:t>
            </w:r>
          </w:p>
        </w:tc>
      </w:tr>
      <w:tr w:rsidR="00547E42" w:rsidRPr="00547E42" w14:paraId="257D47A9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F04CD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Montgomery Insurance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837B1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$59.00 </w:t>
            </w:r>
          </w:p>
        </w:tc>
      </w:tr>
      <w:tr w:rsidR="00547E42" w:rsidRPr="00547E42" w14:paraId="75FEAE95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2E760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US Bank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32492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$266.36 </w:t>
            </w:r>
          </w:p>
        </w:tc>
      </w:tr>
      <w:tr w:rsidR="00547E42" w:rsidRPr="00547E42" w14:paraId="37C1E679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C7726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Mikes Welding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3D1BC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$325.00 </w:t>
            </w:r>
          </w:p>
        </w:tc>
      </w:tr>
      <w:tr w:rsidR="00547E42" w:rsidRPr="00547E42" w14:paraId="4F626104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38D3F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Granite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E62D6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$594.69 </w:t>
            </w:r>
          </w:p>
        </w:tc>
      </w:tr>
      <w:tr w:rsidR="00547E42" w:rsidRPr="00547E42" w14:paraId="27CC5C90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0B5EA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proofErr w:type="spellStart"/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Flagway</w:t>
            </w:r>
            <w:proofErr w:type="spellEnd"/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F9538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$1,804.81 </w:t>
            </w:r>
          </w:p>
        </w:tc>
      </w:tr>
      <w:tr w:rsidR="00547E42" w:rsidRPr="00547E42" w14:paraId="7BD5D86B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7C445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Office Depot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1819A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$427.72 </w:t>
            </w:r>
          </w:p>
        </w:tc>
      </w:tr>
      <w:tr w:rsidR="00547E42" w:rsidRPr="00547E42" w14:paraId="2FB33E6E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C7B27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Fillmore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D71CB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$177,516.43 </w:t>
            </w:r>
          </w:p>
        </w:tc>
      </w:tr>
      <w:tr w:rsidR="00547E42" w:rsidRPr="00547E42" w14:paraId="7FA4C1FB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ED8F5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Fillmore (OPWC Pays)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5DE0F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$288,405.97 </w:t>
            </w:r>
          </w:p>
        </w:tc>
      </w:tr>
      <w:tr w:rsidR="00547E42" w:rsidRPr="00547E42" w14:paraId="2295CF2A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2C6E5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Hall J. Hill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54430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$650.00 </w:t>
            </w:r>
          </w:p>
        </w:tc>
      </w:tr>
      <w:tr w:rsidR="00547E42" w:rsidRPr="00547E42" w14:paraId="3740DAF9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93D0C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AES Ohio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7D770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$259.02 </w:t>
            </w:r>
          </w:p>
        </w:tc>
      </w:tr>
      <w:tr w:rsidR="00547E42" w:rsidRPr="00547E42" w14:paraId="18EE86ED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D62E4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First Net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795E6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$675.07 </w:t>
            </w:r>
          </w:p>
        </w:tc>
      </w:tr>
      <w:tr w:rsidR="00547E42" w:rsidRPr="00547E42" w14:paraId="29213722" w14:textId="77777777" w:rsidTr="00547E42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AFAEE" w14:textId="77777777" w:rsidR="00547E42" w:rsidRPr="00547E42" w:rsidRDefault="00547E42" w:rsidP="00547E4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Total: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94537" w14:textId="77777777" w:rsidR="00547E42" w:rsidRPr="00547E42" w:rsidRDefault="00547E42" w:rsidP="00547E42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547E4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$481,594.79 </w:t>
            </w:r>
          </w:p>
        </w:tc>
      </w:tr>
    </w:tbl>
    <w:p w14:paraId="4A2195F3" w14:textId="77777777" w:rsidR="00547E42" w:rsidRDefault="00547E42" w:rsidP="009E392A">
      <w:pPr>
        <w:rPr>
          <w:b/>
          <w:bCs/>
          <w:sz w:val="22"/>
          <w:szCs w:val="22"/>
        </w:rPr>
        <w:sectPr w:rsidR="00547E42" w:rsidSect="00547E42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1F4243E" w14:textId="77777777" w:rsidR="0073667F" w:rsidRDefault="0073667F" w:rsidP="009E392A">
      <w:pPr>
        <w:rPr>
          <w:b/>
          <w:bCs/>
          <w:sz w:val="22"/>
          <w:szCs w:val="22"/>
        </w:rPr>
      </w:pPr>
    </w:p>
    <w:p w14:paraId="57F9CEB6" w14:textId="05826AE4" w:rsidR="00CD328A" w:rsidRPr="00C97861" w:rsidRDefault="0073667F" w:rsidP="009E392A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VILLAGE ADMINISTRATOR REPORT:</w:t>
      </w:r>
    </w:p>
    <w:p w14:paraId="06CF22F9" w14:textId="774B579C" w:rsidR="0073667F" w:rsidRP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STREET SUPERINTENDENT REPORT:</w:t>
      </w:r>
    </w:p>
    <w:p w14:paraId="52FA5635" w14:textId="206CF103" w:rsidR="0073667F" w:rsidRP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WATER SUPERINTENDENT REPORT: </w:t>
      </w:r>
    </w:p>
    <w:p w14:paraId="6BE4D549" w14:textId="0E66C4F4" w:rsidR="0073667F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POLICE CHIEF REPORT: </w:t>
      </w:r>
    </w:p>
    <w:p w14:paraId="3196D539" w14:textId="77777777" w:rsidR="0073667F" w:rsidRDefault="0073667F" w:rsidP="0073667F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PARK BOARD REPORT: </w:t>
      </w:r>
    </w:p>
    <w:p w14:paraId="2B4CDE10" w14:textId="77777777" w:rsidR="0073667F" w:rsidRPr="00DE5C58" w:rsidRDefault="0073667F" w:rsidP="00DE5C58">
      <w:pPr>
        <w:rPr>
          <w:b/>
          <w:bCs/>
          <w:sz w:val="22"/>
          <w:szCs w:val="22"/>
        </w:rPr>
      </w:pPr>
    </w:p>
    <w:p w14:paraId="0117D8BE" w14:textId="70B2F9FE" w:rsidR="00DE5C58" w:rsidRP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  </w:t>
      </w:r>
    </w:p>
    <w:p w14:paraId="31D96AAD" w14:textId="1D2D7239" w:rsid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OLD BUSINESS: </w:t>
      </w:r>
    </w:p>
    <w:p w14:paraId="7F3C178A" w14:textId="385E2A78" w:rsidR="00B92D55" w:rsidRPr="00547E42" w:rsidRDefault="00B92D55" w:rsidP="00547E42">
      <w:pPr>
        <w:rPr>
          <w:rFonts w:eastAsia="Times New Roman"/>
          <w:sz w:val="22"/>
          <w:szCs w:val="22"/>
          <w:lang w:eastAsia="en-US"/>
        </w:rPr>
      </w:pPr>
    </w:p>
    <w:p w14:paraId="105B71BF" w14:textId="527A3CFD" w:rsidR="00DA2096" w:rsidRPr="00B92D55" w:rsidRDefault="00DA2096" w:rsidP="00B92D55">
      <w:pPr>
        <w:pStyle w:val="ListParagraph"/>
        <w:ind w:left="810"/>
        <w:rPr>
          <w:b/>
          <w:bCs/>
          <w:sz w:val="22"/>
          <w:szCs w:val="22"/>
        </w:rPr>
      </w:pPr>
    </w:p>
    <w:p w14:paraId="7CDE47E6" w14:textId="77777777" w:rsidR="00DE5C58" w:rsidRP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  </w:t>
      </w:r>
    </w:p>
    <w:p w14:paraId="21723740" w14:textId="505BD3AE" w:rsidR="00DE5C58" w:rsidRP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NEW BUSINESS: </w:t>
      </w:r>
    </w:p>
    <w:p w14:paraId="26D1970C" w14:textId="77777777" w:rsidR="00DA2096" w:rsidRPr="001A079A" w:rsidRDefault="00DA2096" w:rsidP="001A079A">
      <w:pPr>
        <w:tabs>
          <w:tab w:val="left" w:pos="0"/>
        </w:tabs>
        <w:rPr>
          <w:b/>
          <w:bCs/>
          <w:sz w:val="22"/>
          <w:szCs w:val="22"/>
        </w:rPr>
      </w:pPr>
    </w:p>
    <w:p w14:paraId="26CE6444" w14:textId="2914DB1E" w:rsidR="0073667F" w:rsidRDefault="00CE4512" w:rsidP="00DA2096">
      <w:pPr>
        <w:pStyle w:val="ListParagraph"/>
        <w:numPr>
          <w:ilvl w:val="0"/>
          <w:numId w:val="26"/>
        </w:num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>2025 Appropriations</w:t>
      </w:r>
    </w:p>
    <w:p w14:paraId="4C876999" w14:textId="5D400690" w:rsidR="0073667F" w:rsidRDefault="00547E42" w:rsidP="00DA2096">
      <w:pPr>
        <w:pStyle w:val="ListParagraph"/>
        <w:numPr>
          <w:ilvl w:val="0"/>
          <w:numId w:val="26"/>
        </w:num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>TIF Resolution</w:t>
      </w:r>
    </w:p>
    <w:p w14:paraId="78BF999B" w14:textId="4DB36609" w:rsidR="00DA2096" w:rsidRPr="00547E42" w:rsidRDefault="00547E42" w:rsidP="00547E42">
      <w:pPr>
        <w:pStyle w:val="ListParagraph"/>
        <w:numPr>
          <w:ilvl w:val="0"/>
          <w:numId w:val="26"/>
        </w:num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>Proposed Water Loop Resolution</w:t>
      </w:r>
    </w:p>
    <w:p w14:paraId="03E1536C" w14:textId="6974CB63" w:rsidR="00DE5C58" w:rsidRPr="00DE5C58" w:rsidRDefault="00DE5C58" w:rsidP="00B92D55">
      <w:pPr>
        <w:pStyle w:val="ListParagraph"/>
        <w:tabs>
          <w:tab w:val="left" w:pos="0"/>
        </w:tabs>
        <w:rPr>
          <w:b/>
          <w:bCs/>
          <w:sz w:val="22"/>
          <w:szCs w:val="22"/>
        </w:rPr>
      </w:pPr>
    </w:p>
    <w:p w14:paraId="61400873" w14:textId="77777777" w:rsidR="0008151E" w:rsidRPr="00DE5C58" w:rsidRDefault="0008151E" w:rsidP="0008151E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RECOGNITION OF GUEST</w:t>
      </w:r>
    </w:p>
    <w:p w14:paraId="7649FBB2" w14:textId="3D65BC82" w:rsid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 </w:t>
      </w:r>
    </w:p>
    <w:p w14:paraId="135C9154" w14:textId="77777777" w:rsidR="0008151E" w:rsidRDefault="0008151E" w:rsidP="00DE5C58">
      <w:pPr>
        <w:rPr>
          <w:b/>
          <w:bCs/>
          <w:sz w:val="22"/>
          <w:szCs w:val="22"/>
        </w:rPr>
      </w:pPr>
    </w:p>
    <w:p w14:paraId="27821E90" w14:textId="77777777" w:rsidR="005B3F42" w:rsidRPr="00DE5C58" w:rsidRDefault="005B3F42" w:rsidP="00DE5C58">
      <w:pPr>
        <w:rPr>
          <w:b/>
          <w:bCs/>
          <w:sz w:val="22"/>
          <w:szCs w:val="22"/>
        </w:rPr>
      </w:pPr>
    </w:p>
    <w:p w14:paraId="687E5C62" w14:textId="7FF39FFA" w:rsidR="00DE5C58" w:rsidRPr="00C97861" w:rsidRDefault="00DE5C58" w:rsidP="009E392A">
      <w:pPr>
        <w:rPr>
          <w:b/>
          <w:bCs/>
          <w:sz w:val="22"/>
          <w:szCs w:val="22"/>
        </w:rPr>
      </w:pPr>
    </w:p>
    <w:p w14:paraId="119421D6" w14:textId="77777777" w:rsidR="009E392A" w:rsidRDefault="009E392A" w:rsidP="009E392A">
      <w:pPr>
        <w:rPr>
          <w:b/>
          <w:bCs/>
          <w:sz w:val="22"/>
          <w:szCs w:val="22"/>
        </w:rPr>
      </w:pPr>
    </w:p>
    <w:p w14:paraId="7D28ABA0" w14:textId="7D31545D" w:rsidR="00DE5C58" w:rsidRPr="00C97861" w:rsidRDefault="00DE5C58" w:rsidP="009E392A">
      <w:pPr>
        <w:rPr>
          <w:b/>
          <w:bCs/>
          <w:sz w:val="22"/>
          <w:szCs w:val="22"/>
        </w:rPr>
        <w:sectPr w:rsidR="00DE5C58" w:rsidRPr="00C97861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06F6424E" w14:textId="77777777" w:rsidR="009E392A" w:rsidRDefault="009E392A" w:rsidP="00035567">
      <w:pPr>
        <w:rPr>
          <w:bCs/>
          <w:sz w:val="22"/>
          <w:szCs w:val="22"/>
        </w:rPr>
        <w:sectPr w:rsidR="009E392A" w:rsidSect="009E392A">
          <w:headerReference w:type="default" r:id="rId9"/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BFD0CFA" w14:textId="4F2A4E20" w:rsidR="009E392A" w:rsidRPr="009E392A" w:rsidRDefault="009E392A" w:rsidP="00035567">
      <w:pPr>
        <w:rPr>
          <w:bCs/>
          <w:sz w:val="22"/>
          <w:szCs w:val="22"/>
        </w:rPr>
        <w:sectPr w:rsidR="009E392A" w:rsidRPr="009E392A" w:rsidSect="00A663E2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17E56A7A" w14:textId="77777777" w:rsidR="00C97861" w:rsidRPr="00B50AD4" w:rsidRDefault="00C97861" w:rsidP="008E0CE5">
      <w:pPr>
        <w:rPr>
          <w:b/>
          <w:bCs/>
        </w:rPr>
        <w:sectPr w:rsidR="00C97861" w:rsidRPr="00B50AD4" w:rsidSect="00035567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7D708FB" w14:textId="77777777" w:rsidR="00DC0B35" w:rsidRPr="00FE615D" w:rsidRDefault="00DC0B35" w:rsidP="008E0CE5">
      <w:pPr>
        <w:tabs>
          <w:tab w:val="left" w:pos="0"/>
        </w:tabs>
        <w:rPr>
          <w:b/>
          <w:sz w:val="22"/>
          <w:szCs w:val="22"/>
        </w:rPr>
      </w:pPr>
    </w:p>
    <w:sectPr w:rsidR="00DC0B35" w:rsidRPr="00FE615D" w:rsidSect="008E0CE5"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01D60F" w14:textId="77777777" w:rsidR="00C40F1D" w:rsidRDefault="00C40F1D" w:rsidP="008E0CE5">
      <w:r>
        <w:separator/>
      </w:r>
    </w:p>
  </w:endnote>
  <w:endnote w:type="continuationSeparator" w:id="0">
    <w:p w14:paraId="3A4C7682" w14:textId="77777777" w:rsidR="00C40F1D" w:rsidRDefault="00C40F1D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B4A84E" w14:textId="77777777" w:rsidR="00C40F1D" w:rsidRDefault="00C40F1D" w:rsidP="008E0CE5">
      <w:r>
        <w:separator/>
      </w:r>
    </w:p>
  </w:footnote>
  <w:footnote w:type="continuationSeparator" w:id="0">
    <w:p w14:paraId="64504C5E" w14:textId="77777777" w:rsidR="00C40F1D" w:rsidRDefault="00C40F1D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1820581071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06AF7E42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73667F">
          <w:rPr>
            <w:rFonts w:ascii="Times New Roman" w:hAnsi="Times New Roman"/>
            <w:b/>
            <w:sz w:val="36"/>
            <w:szCs w:val="36"/>
          </w:rPr>
          <w:t>February</w:t>
        </w:r>
        <w:r w:rsidR="00DD0292">
          <w:rPr>
            <w:rFonts w:ascii="Times New Roman" w:hAnsi="Times New Roman"/>
            <w:b/>
            <w:sz w:val="36"/>
            <w:szCs w:val="36"/>
          </w:rPr>
          <w:t xml:space="preserve"> </w:t>
        </w:r>
        <w:r w:rsidR="00473A55">
          <w:rPr>
            <w:rFonts w:ascii="Times New Roman" w:hAnsi="Times New Roman"/>
            <w:b/>
            <w:sz w:val="36"/>
            <w:szCs w:val="36"/>
          </w:rPr>
          <w:t>18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DD0292">
          <w:rPr>
            <w:rFonts w:ascii="Times New Roman" w:hAnsi="Times New Roman"/>
            <w:b/>
            <w:sz w:val="36"/>
            <w:szCs w:val="36"/>
          </w:rPr>
          <w:t>5</w:t>
        </w:r>
      </w:p>
      <w:p w14:paraId="2AFDF2BF" w14:textId="77777777" w:rsidR="009E392A" w:rsidRPr="002246E0" w:rsidRDefault="00000000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D888E57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 w:rsidRPr="002246E0">
          <w:rPr>
            <w:b/>
            <w:sz w:val="28"/>
            <w:szCs w:val="28"/>
          </w:rPr>
          <w:tab/>
        </w:r>
      </w:p>
      <w:p w14:paraId="0D6B1D4C" w14:textId="77777777" w:rsidR="00296B3C" w:rsidRPr="002246E0" w:rsidRDefault="00000000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0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18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4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6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0"/>
  </w:num>
  <w:num w:numId="3" w16cid:durableId="1235048727">
    <w:abstractNumId w:val="6"/>
  </w:num>
  <w:num w:numId="4" w16cid:durableId="1138255122">
    <w:abstractNumId w:val="13"/>
  </w:num>
  <w:num w:numId="5" w16cid:durableId="339699886">
    <w:abstractNumId w:val="28"/>
  </w:num>
  <w:num w:numId="6" w16cid:durableId="101641786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9"/>
  </w:num>
  <w:num w:numId="9" w16cid:durableId="288172991">
    <w:abstractNumId w:val="18"/>
  </w:num>
  <w:num w:numId="10" w16cid:durableId="173424586">
    <w:abstractNumId w:val="27"/>
  </w:num>
  <w:num w:numId="11" w16cid:durableId="1220558807">
    <w:abstractNumId w:val="23"/>
  </w:num>
  <w:num w:numId="12" w16cid:durableId="1657609845">
    <w:abstractNumId w:val="16"/>
  </w:num>
  <w:num w:numId="13" w16cid:durableId="1415201936">
    <w:abstractNumId w:val="29"/>
  </w:num>
  <w:num w:numId="14" w16cid:durableId="746456887">
    <w:abstractNumId w:val="1"/>
  </w:num>
  <w:num w:numId="15" w16cid:durableId="1420560842">
    <w:abstractNumId w:val="14"/>
  </w:num>
  <w:num w:numId="16" w16cid:durableId="111748136">
    <w:abstractNumId w:val="11"/>
  </w:num>
  <w:num w:numId="17" w16cid:durableId="972371619">
    <w:abstractNumId w:val="12"/>
  </w:num>
  <w:num w:numId="18" w16cid:durableId="854882852">
    <w:abstractNumId w:val="5"/>
  </w:num>
  <w:num w:numId="19" w16cid:durableId="158011328">
    <w:abstractNumId w:val="7"/>
  </w:num>
  <w:num w:numId="20" w16cid:durableId="5900504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8"/>
  </w:num>
  <w:num w:numId="22" w16cid:durableId="1818258474">
    <w:abstractNumId w:val="15"/>
  </w:num>
  <w:num w:numId="23" w16cid:durableId="149292924">
    <w:abstractNumId w:val="20"/>
  </w:num>
  <w:num w:numId="24" w16cid:durableId="1413770757">
    <w:abstractNumId w:val="4"/>
  </w:num>
  <w:num w:numId="25" w16cid:durableId="831918319">
    <w:abstractNumId w:val="22"/>
  </w:num>
  <w:num w:numId="26" w16cid:durableId="935209645">
    <w:abstractNumId w:val="2"/>
  </w:num>
  <w:num w:numId="27" w16cid:durableId="241064774">
    <w:abstractNumId w:val="24"/>
  </w:num>
  <w:num w:numId="28" w16cid:durableId="1569730314">
    <w:abstractNumId w:val="21"/>
  </w:num>
  <w:num w:numId="29" w16cid:durableId="394397970">
    <w:abstractNumId w:val="19"/>
  </w:num>
  <w:num w:numId="30" w16cid:durableId="809055647">
    <w:abstractNumId w:val="25"/>
  </w:num>
  <w:num w:numId="31" w16cid:durableId="146304059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35567"/>
    <w:rsid w:val="00041464"/>
    <w:rsid w:val="00062BD4"/>
    <w:rsid w:val="000642F4"/>
    <w:rsid w:val="0008151E"/>
    <w:rsid w:val="00081711"/>
    <w:rsid w:val="00092465"/>
    <w:rsid w:val="000A3C73"/>
    <w:rsid w:val="000A6B9A"/>
    <w:rsid w:val="000B4BE4"/>
    <w:rsid w:val="000C4ACE"/>
    <w:rsid w:val="000E4380"/>
    <w:rsid w:val="000F1767"/>
    <w:rsid w:val="000F1EC0"/>
    <w:rsid w:val="00116010"/>
    <w:rsid w:val="00130D17"/>
    <w:rsid w:val="00137EEB"/>
    <w:rsid w:val="001464D5"/>
    <w:rsid w:val="00147213"/>
    <w:rsid w:val="001503FC"/>
    <w:rsid w:val="00157C58"/>
    <w:rsid w:val="00167797"/>
    <w:rsid w:val="00183406"/>
    <w:rsid w:val="00183964"/>
    <w:rsid w:val="0018408C"/>
    <w:rsid w:val="00185853"/>
    <w:rsid w:val="00191CC9"/>
    <w:rsid w:val="001A079A"/>
    <w:rsid w:val="001B116B"/>
    <w:rsid w:val="001D7D1D"/>
    <w:rsid w:val="001F411B"/>
    <w:rsid w:val="00202442"/>
    <w:rsid w:val="00202778"/>
    <w:rsid w:val="00205158"/>
    <w:rsid w:val="002133F7"/>
    <w:rsid w:val="00216882"/>
    <w:rsid w:val="002422ED"/>
    <w:rsid w:val="00246AD2"/>
    <w:rsid w:val="002607F0"/>
    <w:rsid w:val="00264A5F"/>
    <w:rsid w:val="002650EC"/>
    <w:rsid w:val="00275000"/>
    <w:rsid w:val="002762EF"/>
    <w:rsid w:val="0027739F"/>
    <w:rsid w:val="00281135"/>
    <w:rsid w:val="00287EC1"/>
    <w:rsid w:val="00296B3C"/>
    <w:rsid w:val="002A3893"/>
    <w:rsid w:val="002A543A"/>
    <w:rsid w:val="002B7F28"/>
    <w:rsid w:val="002C56B1"/>
    <w:rsid w:val="002D0B48"/>
    <w:rsid w:val="002F55E3"/>
    <w:rsid w:val="00310007"/>
    <w:rsid w:val="00331916"/>
    <w:rsid w:val="003341E4"/>
    <w:rsid w:val="003442D5"/>
    <w:rsid w:val="003962DA"/>
    <w:rsid w:val="003A36C3"/>
    <w:rsid w:val="003A7586"/>
    <w:rsid w:val="003B349D"/>
    <w:rsid w:val="003B4AAE"/>
    <w:rsid w:val="003B607C"/>
    <w:rsid w:val="003D4266"/>
    <w:rsid w:val="003D65B4"/>
    <w:rsid w:val="003F2D5E"/>
    <w:rsid w:val="003F78A1"/>
    <w:rsid w:val="0040008F"/>
    <w:rsid w:val="00433B9A"/>
    <w:rsid w:val="00467736"/>
    <w:rsid w:val="00473A55"/>
    <w:rsid w:val="00474964"/>
    <w:rsid w:val="00486D96"/>
    <w:rsid w:val="004B1BE0"/>
    <w:rsid w:val="004B2780"/>
    <w:rsid w:val="004C135A"/>
    <w:rsid w:val="004D5191"/>
    <w:rsid w:val="004D68E6"/>
    <w:rsid w:val="004F0C36"/>
    <w:rsid w:val="005271B7"/>
    <w:rsid w:val="00537050"/>
    <w:rsid w:val="00547E42"/>
    <w:rsid w:val="005500AE"/>
    <w:rsid w:val="005521EE"/>
    <w:rsid w:val="00594447"/>
    <w:rsid w:val="005B15DA"/>
    <w:rsid w:val="005B1689"/>
    <w:rsid w:val="005B1EFF"/>
    <w:rsid w:val="005B3F42"/>
    <w:rsid w:val="005B483E"/>
    <w:rsid w:val="0061294D"/>
    <w:rsid w:val="006143F8"/>
    <w:rsid w:val="00624E9C"/>
    <w:rsid w:val="00640499"/>
    <w:rsid w:val="0064303F"/>
    <w:rsid w:val="00644183"/>
    <w:rsid w:val="0064796A"/>
    <w:rsid w:val="00677D22"/>
    <w:rsid w:val="0068404C"/>
    <w:rsid w:val="00684125"/>
    <w:rsid w:val="00693C2B"/>
    <w:rsid w:val="006B42A6"/>
    <w:rsid w:val="006B52F4"/>
    <w:rsid w:val="006B5816"/>
    <w:rsid w:val="006C3FF1"/>
    <w:rsid w:val="006D3B3F"/>
    <w:rsid w:val="006D3D9B"/>
    <w:rsid w:val="006D7181"/>
    <w:rsid w:val="006E4C9C"/>
    <w:rsid w:val="006F29A9"/>
    <w:rsid w:val="007022AD"/>
    <w:rsid w:val="00702CE0"/>
    <w:rsid w:val="00706616"/>
    <w:rsid w:val="007236F4"/>
    <w:rsid w:val="00723BC7"/>
    <w:rsid w:val="00731210"/>
    <w:rsid w:val="00732D0D"/>
    <w:rsid w:val="00733A62"/>
    <w:rsid w:val="0073667F"/>
    <w:rsid w:val="00741128"/>
    <w:rsid w:val="0074457F"/>
    <w:rsid w:val="0075111F"/>
    <w:rsid w:val="00756CBB"/>
    <w:rsid w:val="00767A4B"/>
    <w:rsid w:val="00772F54"/>
    <w:rsid w:val="007742A7"/>
    <w:rsid w:val="007821A3"/>
    <w:rsid w:val="00790581"/>
    <w:rsid w:val="007B78CF"/>
    <w:rsid w:val="007C0D29"/>
    <w:rsid w:val="007E694A"/>
    <w:rsid w:val="007F6DC0"/>
    <w:rsid w:val="008053B4"/>
    <w:rsid w:val="00806401"/>
    <w:rsid w:val="00806D8E"/>
    <w:rsid w:val="00810B01"/>
    <w:rsid w:val="00817AD6"/>
    <w:rsid w:val="00820D04"/>
    <w:rsid w:val="0083128D"/>
    <w:rsid w:val="00835F68"/>
    <w:rsid w:val="008472E2"/>
    <w:rsid w:val="00852657"/>
    <w:rsid w:val="008528CF"/>
    <w:rsid w:val="008572E2"/>
    <w:rsid w:val="00867F7A"/>
    <w:rsid w:val="008825D9"/>
    <w:rsid w:val="00895E88"/>
    <w:rsid w:val="008A3932"/>
    <w:rsid w:val="008A58FE"/>
    <w:rsid w:val="008A756D"/>
    <w:rsid w:val="008B3F32"/>
    <w:rsid w:val="008B56DA"/>
    <w:rsid w:val="008B62CF"/>
    <w:rsid w:val="008E0CE5"/>
    <w:rsid w:val="008F4719"/>
    <w:rsid w:val="008F7B6E"/>
    <w:rsid w:val="009005D5"/>
    <w:rsid w:val="00905036"/>
    <w:rsid w:val="00913A0E"/>
    <w:rsid w:val="00914CBB"/>
    <w:rsid w:val="0092139F"/>
    <w:rsid w:val="00930765"/>
    <w:rsid w:val="00935D1C"/>
    <w:rsid w:val="00941FD9"/>
    <w:rsid w:val="009445DE"/>
    <w:rsid w:val="00956E47"/>
    <w:rsid w:val="00956F8A"/>
    <w:rsid w:val="00961C3F"/>
    <w:rsid w:val="009722D3"/>
    <w:rsid w:val="009722EB"/>
    <w:rsid w:val="009878E5"/>
    <w:rsid w:val="00991A2D"/>
    <w:rsid w:val="009972EA"/>
    <w:rsid w:val="009B56CE"/>
    <w:rsid w:val="009B6072"/>
    <w:rsid w:val="009E24A1"/>
    <w:rsid w:val="009E392A"/>
    <w:rsid w:val="009E4CE5"/>
    <w:rsid w:val="009F721C"/>
    <w:rsid w:val="00A00271"/>
    <w:rsid w:val="00A21389"/>
    <w:rsid w:val="00A27B99"/>
    <w:rsid w:val="00A30F90"/>
    <w:rsid w:val="00A47AE6"/>
    <w:rsid w:val="00A663E2"/>
    <w:rsid w:val="00A663E8"/>
    <w:rsid w:val="00A702D6"/>
    <w:rsid w:val="00A70A62"/>
    <w:rsid w:val="00AA17E5"/>
    <w:rsid w:val="00AA7D74"/>
    <w:rsid w:val="00AB3B97"/>
    <w:rsid w:val="00AB6C07"/>
    <w:rsid w:val="00AC1433"/>
    <w:rsid w:val="00AE0EBC"/>
    <w:rsid w:val="00AF544D"/>
    <w:rsid w:val="00B1521F"/>
    <w:rsid w:val="00B16180"/>
    <w:rsid w:val="00B32E1C"/>
    <w:rsid w:val="00B3358D"/>
    <w:rsid w:val="00B35B3D"/>
    <w:rsid w:val="00B439E3"/>
    <w:rsid w:val="00B444F4"/>
    <w:rsid w:val="00B54AA6"/>
    <w:rsid w:val="00B64E23"/>
    <w:rsid w:val="00B6562E"/>
    <w:rsid w:val="00B72797"/>
    <w:rsid w:val="00B7488C"/>
    <w:rsid w:val="00B74E51"/>
    <w:rsid w:val="00B81210"/>
    <w:rsid w:val="00B863DC"/>
    <w:rsid w:val="00B9268C"/>
    <w:rsid w:val="00B92D55"/>
    <w:rsid w:val="00B937BB"/>
    <w:rsid w:val="00BA170F"/>
    <w:rsid w:val="00BA513E"/>
    <w:rsid w:val="00BB1995"/>
    <w:rsid w:val="00BB42DA"/>
    <w:rsid w:val="00BD0588"/>
    <w:rsid w:val="00BD2C70"/>
    <w:rsid w:val="00BD61C6"/>
    <w:rsid w:val="00BE70CB"/>
    <w:rsid w:val="00BF5C2C"/>
    <w:rsid w:val="00C01E92"/>
    <w:rsid w:val="00C125F6"/>
    <w:rsid w:val="00C14F01"/>
    <w:rsid w:val="00C22320"/>
    <w:rsid w:val="00C34101"/>
    <w:rsid w:val="00C40F1D"/>
    <w:rsid w:val="00C43EB5"/>
    <w:rsid w:val="00C83386"/>
    <w:rsid w:val="00C9011F"/>
    <w:rsid w:val="00C91BA3"/>
    <w:rsid w:val="00C92CCF"/>
    <w:rsid w:val="00C97861"/>
    <w:rsid w:val="00CA0776"/>
    <w:rsid w:val="00CA6B05"/>
    <w:rsid w:val="00CA7C2C"/>
    <w:rsid w:val="00CC2410"/>
    <w:rsid w:val="00CC251B"/>
    <w:rsid w:val="00CD0BFA"/>
    <w:rsid w:val="00CD2DBE"/>
    <w:rsid w:val="00CD328A"/>
    <w:rsid w:val="00CE4512"/>
    <w:rsid w:val="00CE4AC7"/>
    <w:rsid w:val="00D015D1"/>
    <w:rsid w:val="00D13459"/>
    <w:rsid w:val="00D14478"/>
    <w:rsid w:val="00D21769"/>
    <w:rsid w:val="00D24C9D"/>
    <w:rsid w:val="00D276F9"/>
    <w:rsid w:val="00D60107"/>
    <w:rsid w:val="00D74171"/>
    <w:rsid w:val="00D81380"/>
    <w:rsid w:val="00D85E58"/>
    <w:rsid w:val="00D87F1B"/>
    <w:rsid w:val="00DA2096"/>
    <w:rsid w:val="00DC0B35"/>
    <w:rsid w:val="00DC418F"/>
    <w:rsid w:val="00DC593C"/>
    <w:rsid w:val="00DD0292"/>
    <w:rsid w:val="00DD3E95"/>
    <w:rsid w:val="00DD5823"/>
    <w:rsid w:val="00DE5C58"/>
    <w:rsid w:val="00DE5C5B"/>
    <w:rsid w:val="00DF1502"/>
    <w:rsid w:val="00DF1D4E"/>
    <w:rsid w:val="00E0081A"/>
    <w:rsid w:val="00E033F0"/>
    <w:rsid w:val="00E12C7F"/>
    <w:rsid w:val="00E15F44"/>
    <w:rsid w:val="00E34E4F"/>
    <w:rsid w:val="00E509BB"/>
    <w:rsid w:val="00E605E7"/>
    <w:rsid w:val="00E64F35"/>
    <w:rsid w:val="00E827D3"/>
    <w:rsid w:val="00E84AF3"/>
    <w:rsid w:val="00EA5C7A"/>
    <w:rsid w:val="00EA6785"/>
    <w:rsid w:val="00EB311A"/>
    <w:rsid w:val="00EB765F"/>
    <w:rsid w:val="00EC7699"/>
    <w:rsid w:val="00ED1D8E"/>
    <w:rsid w:val="00ED3A18"/>
    <w:rsid w:val="00ED7622"/>
    <w:rsid w:val="00EE2174"/>
    <w:rsid w:val="00F0320B"/>
    <w:rsid w:val="00F15132"/>
    <w:rsid w:val="00F24A7D"/>
    <w:rsid w:val="00F31EAE"/>
    <w:rsid w:val="00F34061"/>
    <w:rsid w:val="00F36FD7"/>
    <w:rsid w:val="00F436B9"/>
    <w:rsid w:val="00F5636B"/>
    <w:rsid w:val="00F60158"/>
    <w:rsid w:val="00F613CF"/>
    <w:rsid w:val="00F639B3"/>
    <w:rsid w:val="00F70285"/>
    <w:rsid w:val="00F70455"/>
    <w:rsid w:val="00FB0467"/>
    <w:rsid w:val="00FB6FA1"/>
    <w:rsid w:val="00FC4842"/>
    <w:rsid w:val="00FD0975"/>
    <w:rsid w:val="00FD1B8B"/>
    <w:rsid w:val="00FD32DD"/>
    <w:rsid w:val="00FE3A59"/>
    <w:rsid w:val="00FE59B1"/>
    <w:rsid w:val="00FF198F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398A0ED4-8548-4670-8147-49AEB0AA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F01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4</cp:revision>
  <cp:lastPrinted>2025-01-27T21:00:00Z</cp:lastPrinted>
  <dcterms:created xsi:type="dcterms:W3CDTF">2025-02-11T13:25:00Z</dcterms:created>
  <dcterms:modified xsi:type="dcterms:W3CDTF">2025-02-18T22:38:00Z</dcterms:modified>
</cp:coreProperties>
</file>